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lang w:eastAsia="en-US"/>
          <w14:ligatures w14:val="standardContextual"/>
        </w:rPr>
        <w:id w:val="1439571008"/>
        <w:docPartObj>
          <w:docPartGallery w:val="Cover Pages"/>
          <w:docPartUnique/>
        </w:docPartObj>
      </w:sdtPr>
      <w:sdtContent>
        <w:p w14:paraId="3047837D" w14:textId="211E852B" w:rsidR="00B73322" w:rsidRDefault="00B73322">
          <w:pPr>
            <w:pStyle w:val="Ingenafstand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28C146C" wp14:editId="12F84E0D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pe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ktangel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o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d-MM-yyyy"/>
                                      <w:lid w:val="da-D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42BAB75F" w14:textId="18FAD706" w:rsidR="00B73322" w:rsidRDefault="00B73322">
                                      <w:pPr>
                                        <w:pStyle w:val="Ingenafstand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Euc</w:t>
                                      </w:r>
                                      <w:proofErr w:type="spellEnd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syd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pe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pe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Kombinationstegning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Kombinationstegning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Kombinationstegning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Kombinationstegning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Kombinationstegning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Kombinationstegning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Kombinationstegning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Kombinationstegning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Kombinationstegning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Kombinationstegning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Kombinationstegning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Kombinationstegning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pe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Kombinationstegning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Kombinationstegning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Kombinationstegning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Kombinationstegning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Kombinationstegning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Kombinationstegning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Kombinationstegning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Kombinationstegning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Kombinationstegning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Kombinationstegning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Kombinationstegning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428C146C" id="Gruppe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">
                    <v:rect id="Rektangel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0e284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156082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o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2BAB75F" w14:textId="18FAD706" w:rsidR="00B73322" w:rsidRDefault="00B73322">
                                <w:pPr>
                                  <w:pStyle w:val="Ingenafstand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Euc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syd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pe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pe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Kombinationstegning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Kombinationstegning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Kombinationstegning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Kombinationstegning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Kombinationstegning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Kombinationstegning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Kombinationstegning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Kombinationstegning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Kombinationstegning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Kombinationstegning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Kombinationstegning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Kombinationstegning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pe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Kombinationstegning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Kombinationstegning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Kombinationstegning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Kombinationstegning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Kombinationstegning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Kombinationstegning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Kombinationstegning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Kombinationstegning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Kombinationstegning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Kombinationstegning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Kombinationstegning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AD701E4" wp14:editId="0570786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felt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860E34" w14:textId="0EB9A7DD" w:rsidR="00B73322" w:rsidRDefault="00B73322">
                                <w:pPr>
                                  <w:pStyle w:val="Ingenafstand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156082" w:themeColor="accent1"/>
                                    <w:sz w:val="26"/>
                                    <w:szCs w:val="26"/>
                                  </w:rPr>
                                  <w:t>Personvognsmekaniker uddannelsen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D701E4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8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2D860E34" w14:textId="0EB9A7DD" w:rsidR="00B73322" w:rsidRDefault="00B73322">
                          <w:pPr>
                            <w:pStyle w:val="Ingenafstand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156082" w:themeColor="accent1"/>
                              <w:sz w:val="26"/>
                              <w:szCs w:val="26"/>
                            </w:rPr>
                            <w:t>Personvognsmekaniker uddannelsen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6C6A79B" wp14:editId="4E18D00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felt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CBA9CF" w14:textId="4E15EED9" w:rsidR="00B73322" w:rsidRDefault="00000000">
                                <w:pPr>
                                  <w:pStyle w:val="Ingenafstand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ED73E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El / Hybride biler</w:t>
                                    </w:r>
                                  </w:sdtContent>
                                </w:sdt>
                              </w:p>
                              <w:p w14:paraId="359E1A15" w14:textId="07ADD4ED" w:rsidR="00ED73E4" w:rsidRDefault="003425E3"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HV-tavle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6C6A79B" id="Tekstfelt 30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27CBA9CF" w14:textId="4E15EED9" w:rsidR="00B73322" w:rsidRDefault="00000000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ED73E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El / Hybride biler</w:t>
                              </w:r>
                            </w:sdtContent>
                          </w:sdt>
                        </w:p>
                        <w:p w14:paraId="359E1A15" w14:textId="07ADD4ED" w:rsidR="00ED73E4" w:rsidRDefault="003425E3"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HV-tavle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84DE8BD" w14:textId="6C6324F6" w:rsidR="00B73322" w:rsidRDefault="00B73322">
          <w:r>
            <w:br w:type="page"/>
          </w:r>
        </w:p>
      </w:sdtContent>
    </w:sdt>
    <w:p w14:paraId="2E789886" w14:textId="680D3B25" w:rsidR="007F4FDB" w:rsidRDefault="00B73322">
      <w:pPr>
        <w:rPr>
          <w:color w:val="4C94D8" w:themeColor="text2" w:themeTint="80"/>
          <w:sz w:val="40"/>
          <w:szCs w:val="40"/>
        </w:rPr>
      </w:pPr>
      <w:r w:rsidRPr="00B73322">
        <w:rPr>
          <w:color w:val="4C94D8" w:themeColor="text2" w:themeTint="80"/>
          <w:sz w:val="40"/>
          <w:szCs w:val="40"/>
        </w:rPr>
        <w:lastRenderedPageBreak/>
        <w:t>El og Hybrid bil</w:t>
      </w:r>
    </w:p>
    <w:p w14:paraId="3595AFCE" w14:textId="77777777" w:rsidR="00B73322" w:rsidRDefault="00B73322">
      <w:pPr>
        <w:rPr>
          <w:color w:val="4C94D8" w:themeColor="text2" w:themeTint="80"/>
          <w:sz w:val="40"/>
          <w:szCs w:val="40"/>
        </w:rPr>
      </w:pPr>
    </w:p>
    <w:p w14:paraId="124DC9D9" w14:textId="77777777" w:rsidR="00B73322" w:rsidRPr="000B05E6" w:rsidRDefault="00B73322" w:rsidP="00B73322">
      <w:pPr>
        <w:rPr>
          <w:rFonts w:cstheme="minorHAnsi"/>
          <w:b/>
          <w:szCs w:val="24"/>
        </w:rPr>
      </w:pPr>
      <w:r w:rsidRPr="000B05E6">
        <w:rPr>
          <w:rFonts w:cstheme="minorHAnsi"/>
          <w:noProof/>
          <w:szCs w:val="24"/>
        </w:rPr>
        <w:drawing>
          <wp:inline distT="0" distB="0" distL="0" distR="0" wp14:anchorId="08AE5F12" wp14:editId="2481F096">
            <wp:extent cx="266700" cy="266700"/>
            <wp:effectExtent l="0" t="0" r="0" b="0"/>
            <wp:docPr id="183041585" name="Grafik 183041585" descr="List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Liste med massiv udfyld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szCs w:val="24"/>
        </w:rPr>
        <w:t>Indholdsfortegnelse:</w:t>
      </w:r>
      <w:r w:rsidRPr="000B05E6">
        <w:rPr>
          <w:rFonts w:cstheme="minorHAnsi"/>
          <w:noProof/>
        </w:rPr>
        <w:t xml:space="preserve"> </w:t>
      </w:r>
    </w:p>
    <w:p w14:paraId="4D454360" w14:textId="77777777" w:rsidR="00B73322" w:rsidRPr="000B05E6" w:rsidRDefault="00B73322" w:rsidP="00B73322">
      <w:pPr>
        <w:rPr>
          <w:rFonts w:cstheme="minorHAnsi"/>
          <w:szCs w:val="24"/>
        </w:rPr>
      </w:pPr>
    </w:p>
    <w:p w14:paraId="7536A6E5" w14:textId="77777777" w:rsidR="00B73322" w:rsidRPr="000B05E6" w:rsidRDefault="00B73322" w:rsidP="00B7332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  <w:szCs w:val="24"/>
        </w:rPr>
      </w:pPr>
      <w:r w:rsidRPr="000B05E6">
        <w:rPr>
          <w:rFonts w:cstheme="minorHAnsi"/>
          <w:szCs w:val="24"/>
        </w:rPr>
        <w:t>Introduktion</w:t>
      </w:r>
    </w:p>
    <w:p w14:paraId="4CAD840B" w14:textId="41444E60" w:rsidR="00B73322" w:rsidRPr="000B05E6" w:rsidRDefault="004C658B" w:rsidP="00B7332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Opgave</w:t>
      </w:r>
    </w:p>
    <w:p w14:paraId="37AF86B8" w14:textId="747F8DFE" w:rsidR="00B73322" w:rsidRPr="000B05E6" w:rsidRDefault="00B73322" w:rsidP="004C658B">
      <w:pPr>
        <w:pStyle w:val="Listeafsnit"/>
        <w:spacing w:after="0" w:line="240" w:lineRule="auto"/>
        <w:rPr>
          <w:rFonts w:cstheme="minorHAnsi"/>
          <w:szCs w:val="24"/>
        </w:rPr>
      </w:pPr>
    </w:p>
    <w:p w14:paraId="63D009D2" w14:textId="77777777" w:rsidR="00B73322" w:rsidRPr="000B05E6" w:rsidRDefault="00B73322" w:rsidP="00B73322">
      <w:pPr>
        <w:rPr>
          <w:rFonts w:cstheme="minorHAnsi"/>
          <w:szCs w:val="24"/>
        </w:rPr>
      </w:pPr>
    </w:p>
    <w:p w14:paraId="763B0463" w14:textId="0EF14D1F" w:rsidR="00B73322" w:rsidRPr="00250F45" w:rsidRDefault="00B73322" w:rsidP="00250F45">
      <w:pPr>
        <w:spacing w:before="240" w:after="240"/>
        <w:rPr>
          <w:rFonts w:cstheme="minorHAnsi"/>
          <w:b/>
          <w:bCs/>
        </w:rPr>
      </w:pPr>
      <w:r w:rsidRPr="000B05E6">
        <w:rPr>
          <w:rFonts w:cstheme="minorHAnsi"/>
          <w:b/>
          <w:bCs/>
          <w:noProof/>
        </w:rPr>
        <w:drawing>
          <wp:inline distT="0" distB="0" distL="0" distR="0" wp14:anchorId="27F76311" wp14:editId="58A03BF8">
            <wp:extent cx="361950" cy="361950"/>
            <wp:effectExtent l="0" t="0" r="0" b="0"/>
            <wp:docPr id="1905964303" name="Grafik 1905964303" descr="Bullsey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Bullseye med massiv udfyld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bCs/>
        </w:rPr>
        <w:t xml:space="preserve"> Læringsmål i opgaven</w:t>
      </w:r>
    </w:p>
    <w:p w14:paraId="1884B70F" w14:textId="3F060FFE" w:rsidR="007D02A2" w:rsidRPr="00250F45" w:rsidRDefault="007D02A2" w:rsidP="007D02A2">
      <w:r w:rsidRPr="00250F45">
        <w:rPr>
          <w:b/>
          <w:bCs/>
        </w:rPr>
        <w:t xml:space="preserve">1. </w:t>
      </w:r>
      <w:r w:rsidRPr="00250F45">
        <w:t>Eleven får viden om opbygningen af et højspændingsbatteri og følge strømmens vej gennem celler, moduler, kontakter og sikringer ved hjælp af en visuel model.</w:t>
      </w:r>
    </w:p>
    <w:p w14:paraId="366F78DE" w14:textId="44515161" w:rsidR="007D02A2" w:rsidRPr="00250F45" w:rsidRDefault="007D02A2" w:rsidP="007D02A2">
      <w:r w:rsidRPr="00250F45">
        <w:rPr>
          <w:b/>
          <w:bCs/>
        </w:rPr>
        <w:t>2.</w:t>
      </w:r>
      <w:r w:rsidRPr="00250F45">
        <w:t xml:space="preserve"> Eleven </w:t>
      </w:r>
      <w:r w:rsidR="00250F45" w:rsidRPr="00250F45">
        <w:t xml:space="preserve">får viden </w:t>
      </w:r>
      <w:r w:rsidRPr="00250F45">
        <w:t>centrale HV</w:t>
      </w:r>
      <w:r w:rsidRPr="00250F45">
        <w:noBreakHyphen/>
        <w:t>komponenter og beskrive deres funktion med udgangspunkt i en batteritavle, herunder sikkerhedsrelevante dele.</w:t>
      </w:r>
    </w:p>
    <w:p w14:paraId="6D7C9BE3" w14:textId="77777777" w:rsidR="007D02A2" w:rsidRPr="00250F45" w:rsidRDefault="007D02A2" w:rsidP="007D02A2">
      <w:r w:rsidRPr="00250F45">
        <w:rPr>
          <w:b/>
          <w:bCs/>
        </w:rPr>
        <w:t>3.</w:t>
      </w:r>
      <w:r w:rsidRPr="00250F45">
        <w:t xml:space="preserve"> Eleven kan anvende tavlen til at redegøre for, hvordan spænding opstår i en seriekoblet batteripakke, og hvordan afbrydelser eller fejl påvirker kredsløbet.</w:t>
      </w:r>
    </w:p>
    <w:p w14:paraId="084BD763" w14:textId="41346204" w:rsidR="00BA07E3" w:rsidRDefault="00BA07E3" w:rsidP="00B73322">
      <w:pPr>
        <w:rPr>
          <w:b/>
          <w:bCs/>
        </w:rPr>
      </w:pPr>
      <w:r>
        <w:rPr>
          <w:b/>
          <w:bCs/>
        </w:rPr>
        <w:t xml:space="preserve">                  </w:t>
      </w:r>
    </w:p>
    <w:p w14:paraId="5C4C9681" w14:textId="6E758E14" w:rsidR="00E11AD0" w:rsidRDefault="00E11AD0" w:rsidP="00B73322">
      <w:pPr>
        <w:rPr>
          <w:b/>
          <w:bCs/>
        </w:rPr>
      </w:pPr>
    </w:p>
    <w:p w14:paraId="2B60D1FC" w14:textId="11A107D3" w:rsidR="00E11AD0" w:rsidRDefault="00E11AD0" w:rsidP="00B7332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5E225DC6" wp14:editId="0F20D008">
            <wp:simplePos x="0" y="0"/>
            <wp:positionH relativeFrom="column">
              <wp:posOffset>26086</wp:posOffset>
            </wp:positionH>
            <wp:positionV relativeFrom="paragraph">
              <wp:posOffset>39801</wp:posOffset>
            </wp:positionV>
            <wp:extent cx="512064" cy="512064"/>
            <wp:effectExtent l="0" t="0" r="2540" b="0"/>
            <wp:wrapNone/>
            <wp:docPr id="1134283253" name="Grafik 33" descr="Elbil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283253" name="Grafik 1134283253" descr="Elbil med massiv udfyldni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35BC38" w14:textId="580633E2" w:rsidR="007D02A2" w:rsidRPr="00BA07E3" w:rsidRDefault="00BA07E3" w:rsidP="00B73322">
      <w:pPr>
        <w:rPr>
          <w:b/>
          <w:bCs/>
        </w:rPr>
      </w:pPr>
      <w:r>
        <w:rPr>
          <w:b/>
          <w:bCs/>
        </w:rPr>
        <w:t xml:space="preserve">                     </w:t>
      </w:r>
      <w:r w:rsidRPr="00BA07E3">
        <w:rPr>
          <w:b/>
          <w:bCs/>
        </w:rPr>
        <w:t>Introduktion:</w:t>
      </w:r>
    </w:p>
    <w:p w14:paraId="19F9368C" w14:textId="24A0B1F8" w:rsidR="00B73322" w:rsidRPr="000B05E6" w:rsidRDefault="00BA07E3" w:rsidP="00B73322">
      <w:pPr>
        <w:rPr>
          <w:rFonts w:cstheme="minorHAnsi"/>
        </w:rPr>
      </w:pPr>
      <w:r w:rsidRPr="00120BC3">
        <w:t xml:space="preserve">Elbilens højspændingsbatteri er normalt skjult, og </w:t>
      </w:r>
      <w:r w:rsidR="003C5C79">
        <w:t>du</w:t>
      </w:r>
      <w:r w:rsidRPr="00120BC3">
        <w:t xml:space="preserve"> kan ikke “se” hvad der foregår inde i batteripakken.</w:t>
      </w:r>
      <w:r w:rsidR="00A20198" w:rsidRPr="00A20198">
        <w:t xml:space="preserve"> </w:t>
      </w:r>
      <w:r w:rsidR="00A20198" w:rsidRPr="00120BC3">
        <w:t>I stedet for at høre om HV</w:t>
      </w:r>
      <w:r w:rsidR="00A20198" w:rsidRPr="00120BC3">
        <w:noBreakHyphen/>
        <w:t>systemer kan</w:t>
      </w:r>
      <w:r w:rsidR="00A20198">
        <w:t xml:space="preserve"> </w:t>
      </w:r>
      <w:r w:rsidR="003C5C79">
        <w:t>du på denne tavle se en opbygning af en batteripakke.</w:t>
      </w:r>
      <w:r w:rsidR="00C16BE0">
        <w:t xml:space="preserve"> På denne tavle kan du få en forståelse for systemets opbygning</w:t>
      </w:r>
      <w:r w:rsidR="00E11AD0">
        <w:t>,</w:t>
      </w:r>
      <w:r w:rsidR="00C16BE0">
        <w:t xml:space="preserve"> inden</w:t>
      </w:r>
      <w:r w:rsidR="00E11AD0">
        <w:t xml:space="preserve"> du skal </w:t>
      </w:r>
      <w:proofErr w:type="gramStart"/>
      <w:r w:rsidR="00E11AD0">
        <w:t>udfører</w:t>
      </w:r>
      <w:proofErr w:type="gramEnd"/>
      <w:r w:rsidR="00E11AD0">
        <w:t xml:space="preserve"> en sikkerhed frakobling på en bil.</w:t>
      </w:r>
    </w:p>
    <w:p w14:paraId="1A09E071" w14:textId="282B5D7E" w:rsidR="00B73322" w:rsidRDefault="00B73322">
      <w:pPr>
        <w:rPr>
          <w:color w:val="4C94D8" w:themeColor="text2" w:themeTint="80"/>
          <w:sz w:val="40"/>
          <w:szCs w:val="40"/>
        </w:rPr>
      </w:pPr>
    </w:p>
    <w:p w14:paraId="22AE79E6" w14:textId="77777777" w:rsidR="00B73322" w:rsidRDefault="00B73322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br w:type="page"/>
      </w:r>
    </w:p>
    <w:p w14:paraId="258D1210" w14:textId="1CD1EB93" w:rsidR="000338C0" w:rsidRDefault="000338C0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lastRenderedPageBreak/>
        <w:t>Batteri-tavlen</w:t>
      </w:r>
    </w:p>
    <w:p w14:paraId="75547B6B" w14:textId="77777777" w:rsidR="00671F35" w:rsidRDefault="00671F35">
      <w:pPr>
        <w:rPr>
          <w:sz w:val="24"/>
          <w:szCs w:val="24"/>
        </w:rPr>
      </w:pPr>
    </w:p>
    <w:p w14:paraId="2D0F8A80" w14:textId="6EC6F656" w:rsidR="00671F35" w:rsidRDefault="003A093F">
      <w:pPr>
        <w:rPr>
          <w:sz w:val="24"/>
          <w:szCs w:val="24"/>
        </w:rPr>
      </w:pPr>
      <w:r>
        <w:rPr>
          <w:sz w:val="24"/>
          <w:szCs w:val="24"/>
        </w:rPr>
        <w:t>Identificer</w:t>
      </w:r>
      <w:r w:rsidR="001642F2">
        <w:rPr>
          <w:sz w:val="24"/>
          <w:szCs w:val="24"/>
        </w:rPr>
        <w:t xml:space="preserve"> og navn</w:t>
      </w:r>
      <w:r>
        <w:rPr>
          <w:sz w:val="24"/>
          <w:szCs w:val="24"/>
        </w:rPr>
        <w:t>giv komponenterne på Batteri tavlen.</w:t>
      </w:r>
    </w:p>
    <w:p w14:paraId="31A3AA86" w14:textId="77777777" w:rsidR="00060E22" w:rsidRDefault="00060E22">
      <w:pPr>
        <w:rPr>
          <w:sz w:val="24"/>
          <w:szCs w:val="24"/>
        </w:rPr>
      </w:pPr>
    </w:p>
    <w:p w14:paraId="303544F5" w14:textId="1339F61E" w:rsidR="003A093F" w:rsidRPr="00671F35" w:rsidRDefault="00D55FA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487D46C" wp14:editId="7180DE0F">
            <wp:extent cx="5270820" cy="3450260"/>
            <wp:effectExtent l="0" t="0" r="6350" b="0"/>
            <wp:docPr id="286631292" name="Billede 35" descr="Et billede, der indeholder skitse, diagram, Teknisk tegning, Pla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31292" name="Billede 35" descr="Et billede, der indeholder skitse, diagram, Teknisk tegning, Plan&#10;&#10;AI-genereret indhold kan være ukorrek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450" cy="345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7F0E1" w14:textId="77777777" w:rsidR="00910DC1" w:rsidRDefault="00910DC1" w:rsidP="00060E22">
      <w:pPr>
        <w:rPr>
          <w:sz w:val="16"/>
          <w:szCs w:val="16"/>
        </w:rPr>
      </w:pPr>
    </w:p>
    <w:p w14:paraId="0E7F4F5F" w14:textId="64D88D0C" w:rsidR="00060E22" w:rsidRPr="00D55FA1" w:rsidRDefault="00060E22" w:rsidP="00060E22">
      <w:pPr>
        <w:rPr>
          <w:sz w:val="16"/>
          <w:szCs w:val="16"/>
        </w:rPr>
      </w:pPr>
      <w:r>
        <w:rPr>
          <w:sz w:val="16"/>
          <w:szCs w:val="16"/>
        </w:rPr>
        <w:t>Kig på tavlen og tegningen og navngiv komponenterne nedenfor.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04"/>
        <w:gridCol w:w="8924"/>
      </w:tblGrid>
      <w:tr w:rsidR="00D96901" w14:paraId="00B588F0" w14:textId="77777777" w:rsidTr="00D96901">
        <w:tc>
          <w:tcPr>
            <w:tcW w:w="704" w:type="dxa"/>
          </w:tcPr>
          <w:p w14:paraId="2510AE83" w14:textId="48ABADD2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  <w:r w:rsidRPr="00D96901">
              <w:rPr>
                <w:sz w:val="28"/>
                <w:szCs w:val="28"/>
              </w:rPr>
              <w:t>1</w:t>
            </w:r>
          </w:p>
        </w:tc>
        <w:tc>
          <w:tcPr>
            <w:tcW w:w="8924" w:type="dxa"/>
          </w:tcPr>
          <w:p w14:paraId="0C03969C" w14:textId="77777777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  <w:tr w:rsidR="00D96901" w14:paraId="5B8E48DD" w14:textId="77777777" w:rsidTr="00D96901">
        <w:tc>
          <w:tcPr>
            <w:tcW w:w="704" w:type="dxa"/>
          </w:tcPr>
          <w:p w14:paraId="4F52FD62" w14:textId="7D381F10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  <w:r w:rsidRPr="00D96901">
              <w:rPr>
                <w:sz w:val="28"/>
                <w:szCs w:val="28"/>
              </w:rPr>
              <w:t>2</w:t>
            </w:r>
          </w:p>
        </w:tc>
        <w:tc>
          <w:tcPr>
            <w:tcW w:w="8924" w:type="dxa"/>
          </w:tcPr>
          <w:p w14:paraId="3DCF7A29" w14:textId="77777777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  <w:tr w:rsidR="00D96901" w14:paraId="4FAEC9FB" w14:textId="77777777" w:rsidTr="00D96901">
        <w:tc>
          <w:tcPr>
            <w:tcW w:w="704" w:type="dxa"/>
          </w:tcPr>
          <w:p w14:paraId="7C8E3B8B" w14:textId="6D0C977B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24" w:type="dxa"/>
          </w:tcPr>
          <w:p w14:paraId="778F4DF6" w14:textId="77777777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  <w:tr w:rsidR="00D96901" w14:paraId="72C1446D" w14:textId="77777777" w:rsidTr="00D96901">
        <w:tc>
          <w:tcPr>
            <w:tcW w:w="704" w:type="dxa"/>
          </w:tcPr>
          <w:p w14:paraId="7F878682" w14:textId="013ED4E1" w:rsidR="00D96901" w:rsidRPr="00D96901" w:rsidRDefault="00FE705D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24" w:type="dxa"/>
          </w:tcPr>
          <w:p w14:paraId="0D4031C0" w14:textId="77777777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  <w:tr w:rsidR="00D96901" w14:paraId="5D7D25AE" w14:textId="77777777" w:rsidTr="00D96901">
        <w:tc>
          <w:tcPr>
            <w:tcW w:w="704" w:type="dxa"/>
          </w:tcPr>
          <w:p w14:paraId="7B6AF3D8" w14:textId="627976B4" w:rsidR="00D96901" w:rsidRPr="00D96901" w:rsidRDefault="00FE705D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24" w:type="dxa"/>
          </w:tcPr>
          <w:p w14:paraId="51199530" w14:textId="77777777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  <w:tr w:rsidR="00D96901" w14:paraId="247FFF25" w14:textId="77777777" w:rsidTr="00D96901">
        <w:tc>
          <w:tcPr>
            <w:tcW w:w="704" w:type="dxa"/>
          </w:tcPr>
          <w:p w14:paraId="251B7CD9" w14:textId="68CBD5B8" w:rsidR="00D96901" w:rsidRPr="00D96901" w:rsidRDefault="00FE705D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24" w:type="dxa"/>
          </w:tcPr>
          <w:p w14:paraId="2A91553E" w14:textId="77777777" w:rsidR="00D96901" w:rsidRPr="00D96901" w:rsidRDefault="00D96901" w:rsidP="004C658B">
            <w:pPr>
              <w:tabs>
                <w:tab w:val="left" w:pos="3480"/>
              </w:tabs>
              <w:rPr>
                <w:sz w:val="28"/>
                <w:szCs w:val="28"/>
              </w:rPr>
            </w:pPr>
          </w:p>
        </w:tc>
      </w:tr>
    </w:tbl>
    <w:p w14:paraId="25B56529" w14:textId="5E013316" w:rsidR="004C658B" w:rsidRDefault="004C658B" w:rsidP="004C658B">
      <w:pPr>
        <w:tabs>
          <w:tab w:val="left" w:pos="3480"/>
        </w:tabs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ab/>
      </w:r>
    </w:p>
    <w:p w14:paraId="280F457D" w14:textId="77777777" w:rsidR="00734F72" w:rsidRDefault="00B73322" w:rsidP="00BB158B">
      <w:pPr>
        <w:rPr>
          <w:sz w:val="40"/>
          <w:szCs w:val="40"/>
        </w:rPr>
      </w:pPr>
      <w:r w:rsidRPr="004C658B">
        <w:rPr>
          <w:sz w:val="40"/>
          <w:szCs w:val="40"/>
        </w:rPr>
        <w:br w:type="page"/>
      </w:r>
    </w:p>
    <w:p w14:paraId="4F375F73" w14:textId="77777777" w:rsidR="00910DC1" w:rsidRDefault="00910DC1" w:rsidP="00910DC1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lastRenderedPageBreak/>
        <w:t>Batteri-tavlen</w:t>
      </w:r>
    </w:p>
    <w:p w14:paraId="595003C9" w14:textId="6C63F8FD" w:rsidR="00910DC1" w:rsidRPr="00044E02" w:rsidRDefault="005E30DF">
      <w:pPr>
        <w:rPr>
          <w:sz w:val="28"/>
          <w:szCs w:val="28"/>
        </w:rPr>
      </w:pPr>
      <w:r>
        <w:rPr>
          <w:sz w:val="28"/>
          <w:szCs w:val="28"/>
        </w:rPr>
        <w:t xml:space="preserve">Beregning og </w:t>
      </w:r>
      <w:r w:rsidR="00044E02" w:rsidRPr="00044E02">
        <w:rPr>
          <w:sz w:val="28"/>
          <w:szCs w:val="28"/>
        </w:rPr>
        <w:t>Udmåling</w:t>
      </w:r>
    </w:p>
    <w:p w14:paraId="24AC8DE0" w14:textId="77777777" w:rsidR="005E30DF" w:rsidRPr="005E30DF" w:rsidRDefault="005E30DF" w:rsidP="005E30DF">
      <w:pPr>
        <w:rPr>
          <w:b/>
          <w:bCs/>
          <w:sz w:val="24"/>
          <w:szCs w:val="24"/>
        </w:rPr>
      </w:pPr>
      <w:r w:rsidRPr="005E30DF">
        <w:rPr>
          <w:b/>
          <w:bCs/>
          <w:sz w:val="24"/>
          <w:szCs w:val="24"/>
        </w:rPr>
        <w:t>Start med at gennemføre beregningerne, og udfør derefter målingerne med multimeteret som angivet nedenfor.</w:t>
      </w:r>
    </w:p>
    <w:p w14:paraId="4AD5A55B" w14:textId="77777777" w:rsidR="0061197E" w:rsidRDefault="0061197E">
      <w:pPr>
        <w:rPr>
          <w:sz w:val="24"/>
          <w:szCs w:val="24"/>
        </w:rPr>
      </w:pPr>
    </w:p>
    <w:p w14:paraId="58029027" w14:textId="77777777" w:rsidR="009B4368" w:rsidRDefault="009B4368">
      <w:pPr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673"/>
        <w:gridCol w:w="1276"/>
      </w:tblGrid>
      <w:tr w:rsidR="00C2184C" w14:paraId="5E998552" w14:textId="77777777" w:rsidTr="00356FE2">
        <w:tc>
          <w:tcPr>
            <w:tcW w:w="4673" w:type="dxa"/>
          </w:tcPr>
          <w:p w14:paraId="4C0B4DCA" w14:textId="07BF7879" w:rsidR="00C2184C" w:rsidRDefault="00611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Beregnet</w:t>
            </w:r>
            <w:r w:rsidR="00836DB1">
              <w:rPr>
                <w:sz w:val="24"/>
                <w:szCs w:val="24"/>
              </w:rPr>
              <w:t xml:space="preserve"> </w:t>
            </w:r>
            <w:r w:rsidR="00C2184C">
              <w:rPr>
                <w:sz w:val="24"/>
                <w:szCs w:val="24"/>
              </w:rPr>
              <w:t xml:space="preserve">Spænding på </w:t>
            </w:r>
            <w:r w:rsidR="001120F9">
              <w:rPr>
                <w:sz w:val="24"/>
                <w:szCs w:val="24"/>
              </w:rPr>
              <w:t>1 celle</w:t>
            </w:r>
          </w:p>
        </w:tc>
        <w:tc>
          <w:tcPr>
            <w:tcW w:w="1276" w:type="dxa"/>
          </w:tcPr>
          <w:p w14:paraId="68B40E67" w14:textId="349D6AC6" w:rsidR="00C2184C" w:rsidRDefault="00C2184C">
            <w:pPr>
              <w:rPr>
                <w:sz w:val="24"/>
                <w:szCs w:val="24"/>
              </w:rPr>
            </w:pPr>
          </w:p>
        </w:tc>
      </w:tr>
      <w:tr w:rsidR="00C2184C" w14:paraId="286CCEE5" w14:textId="77777777" w:rsidTr="00356FE2">
        <w:tc>
          <w:tcPr>
            <w:tcW w:w="4673" w:type="dxa"/>
          </w:tcPr>
          <w:p w14:paraId="429C76F3" w14:textId="2EF1F8D3" w:rsidR="00C2184C" w:rsidRDefault="00611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Beregnet </w:t>
            </w:r>
            <w:r w:rsidR="001120F9">
              <w:rPr>
                <w:sz w:val="24"/>
                <w:szCs w:val="24"/>
              </w:rPr>
              <w:t>Spænding på 1 modul</w:t>
            </w:r>
          </w:p>
        </w:tc>
        <w:tc>
          <w:tcPr>
            <w:tcW w:w="1276" w:type="dxa"/>
          </w:tcPr>
          <w:p w14:paraId="078C3228" w14:textId="77777777" w:rsidR="00C2184C" w:rsidRDefault="00C2184C">
            <w:pPr>
              <w:rPr>
                <w:sz w:val="24"/>
                <w:szCs w:val="24"/>
              </w:rPr>
            </w:pPr>
          </w:p>
        </w:tc>
      </w:tr>
      <w:tr w:rsidR="00C2184C" w14:paraId="58AA444E" w14:textId="77777777" w:rsidTr="00356FE2">
        <w:tc>
          <w:tcPr>
            <w:tcW w:w="4673" w:type="dxa"/>
          </w:tcPr>
          <w:p w14:paraId="714A0107" w14:textId="1B0BA762" w:rsidR="00C2184C" w:rsidRDefault="00611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Beregnet </w:t>
            </w:r>
            <w:r w:rsidR="001120F9">
              <w:rPr>
                <w:sz w:val="24"/>
                <w:szCs w:val="24"/>
              </w:rPr>
              <w:t>Spænding på hele</w:t>
            </w:r>
            <w:r w:rsidR="00836DB1">
              <w:rPr>
                <w:sz w:val="24"/>
                <w:szCs w:val="24"/>
              </w:rPr>
              <w:t xml:space="preserve"> batteripakken</w:t>
            </w:r>
          </w:p>
        </w:tc>
        <w:tc>
          <w:tcPr>
            <w:tcW w:w="1276" w:type="dxa"/>
          </w:tcPr>
          <w:p w14:paraId="3F166194" w14:textId="77777777" w:rsidR="00C2184C" w:rsidRDefault="00C2184C">
            <w:pPr>
              <w:rPr>
                <w:sz w:val="24"/>
                <w:szCs w:val="24"/>
              </w:rPr>
            </w:pPr>
          </w:p>
        </w:tc>
      </w:tr>
      <w:tr w:rsidR="00836DB1" w14:paraId="59A969D1" w14:textId="77777777" w:rsidTr="00356FE2">
        <w:tc>
          <w:tcPr>
            <w:tcW w:w="4673" w:type="dxa"/>
          </w:tcPr>
          <w:p w14:paraId="170B4080" w14:textId="26BEE4E0" w:rsidR="00836DB1" w:rsidRDefault="00836DB1" w:rsidP="0083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Målt Spænding på 1 celle</w:t>
            </w:r>
          </w:p>
        </w:tc>
        <w:tc>
          <w:tcPr>
            <w:tcW w:w="1276" w:type="dxa"/>
          </w:tcPr>
          <w:p w14:paraId="25B63203" w14:textId="77777777" w:rsidR="00836DB1" w:rsidRDefault="00836DB1" w:rsidP="00836DB1">
            <w:pPr>
              <w:rPr>
                <w:sz w:val="24"/>
                <w:szCs w:val="24"/>
              </w:rPr>
            </w:pPr>
          </w:p>
        </w:tc>
      </w:tr>
      <w:tr w:rsidR="00836DB1" w14:paraId="6865AAC3" w14:textId="77777777" w:rsidTr="00356FE2">
        <w:tc>
          <w:tcPr>
            <w:tcW w:w="4673" w:type="dxa"/>
          </w:tcPr>
          <w:p w14:paraId="534D50C4" w14:textId="045F2691" w:rsidR="00836DB1" w:rsidRDefault="00836DB1" w:rsidP="0083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Målt Spænding på 1 modul</w:t>
            </w:r>
          </w:p>
        </w:tc>
        <w:tc>
          <w:tcPr>
            <w:tcW w:w="1276" w:type="dxa"/>
          </w:tcPr>
          <w:p w14:paraId="582040E0" w14:textId="77777777" w:rsidR="00836DB1" w:rsidRDefault="00836DB1" w:rsidP="00836DB1">
            <w:pPr>
              <w:rPr>
                <w:sz w:val="24"/>
                <w:szCs w:val="24"/>
              </w:rPr>
            </w:pPr>
          </w:p>
        </w:tc>
      </w:tr>
      <w:tr w:rsidR="00836DB1" w14:paraId="6C77AA75" w14:textId="77777777" w:rsidTr="00356FE2">
        <w:tc>
          <w:tcPr>
            <w:tcW w:w="4673" w:type="dxa"/>
          </w:tcPr>
          <w:p w14:paraId="1F54EF6E" w14:textId="51573D33" w:rsidR="00836DB1" w:rsidRDefault="00836DB1" w:rsidP="00836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Målt Spænding på hele batteripakken</w:t>
            </w:r>
          </w:p>
        </w:tc>
        <w:tc>
          <w:tcPr>
            <w:tcW w:w="1276" w:type="dxa"/>
          </w:tcPr>
          <w:p w14:paraId="18721AB7" w14:textId="77777777" w:rsidR="00836DB1" w:rsidRDefault="00836DB1" w:rsidP="00836DB1">
            <w:pPr>
              <w:rPr>
                <w:sz w:val="24"/>
                <w:szCs w:val="24"/>
              </w:rPr>
            </w:pPr>
          </w:p>
        </w:tc>
      </w:tr>
    </w:tbl>
    <w:p w14:paraId="7AF69484" w14:textId="77777777" w:rsidR="0061197E" w:rsidRDefault="0061197E">
      <w:pPr>
        <w:rPr>
          <w:sz w:val="24"/>
          <w:szCs w:val="24"/>
        </w:rPr>
      </w:pPr>
    </w:p>
    <w:p w14:paraId="543F5233" w14:textId="2022D001" w:rsidR="0061197E" w:rsidRDefault="00911ADC" w:rsidP="00911ADC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4D605F0" wp14:editId="058D2FC0">
            <wp:extent cx="3538331" cy="1907750"/>
            <wp:effectExtent l="0" t="0" r="5080" b="0"/>
            <wp:docPr id="1485418618" name="Billede 36" descr="Solpaneler serier og parallelle ledningsmeto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paneler serier og parallelle ledningsmetod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14" cy="191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2D1C3" w14:textId="77777777" w:rsidR="00D54B41" w:rsidRDefault="00D54B41">
      <w:pPr>
        <w:rPr>
          <w:sz w:val="24"/>
          <w:szCs w:val="24"/>
        </w:rPr>
      </w:pPr>
    </w:p>
    <w:p w14:paraId="5F464BC3" w14:textId="27BAC850" w:rsidR="0012580F" w:rsidRDefault="0012580F">
      <w:pPr>
        <w:rPr>
          <w:sz w:val="24"/>
          <w:szCs w:val="24"/>
        </w:rPr>
      </w:pPr>
      <w:r w:rsidRPr="0012580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4FE3A31D" wp14:editId="6E59C7FA">
                <wp:simplePos x="0" y="0"/>
                <wp:positionH relativeFrom="margin">
                  <wp:align>left</wp:align>
                </wp:positionH>
                <wp:positionV relativeFrom="paragraph">
                  <wp:posOffset>288897</wp:posOffset>
                </wp:positionV>
                <wp:extent cx="5716905" cy="1404620"/>
                <wp:effectExtent l="0" t="0" r="17145" b="13970"/>
                <wp:wrapNone/>
                <wp:docPr id="179096685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D712A" w14:textId="52A6FC08" w:rsidR="0012580F" w:rsidRDefault="0012580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E3A31D" id="Tekstfelt 2" o:spid="_x0000_s1057" type="#_x0000_t202" style="position:absolute;margin-left:0;margin-top:22.75pt;width:450.15pt;height:110.6pt;z-index:-2516346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">
                <v:textbox style="mso-fit-shape-to-text:t">
                  <w:txbxContent>
                    <w:p w14:paraId="5F1D712A" w14:textId="52A6FC08" w:rsidR="0012580F" w:rsidRDefault="0012580F"/>
                  </w:txbxContent>
                </v:textbox>
                <w10:wrap anchorx="margin"/>
              </v:shape>
            </w:pict>
          </mc:Fallback>
        </mc:AlternateContent>
      </w:r>
      <w:r w:rsidR="00774248">
        <w:rPr>
          <w:sz w:val="24"/>
          <w:szCs w:val="24"/>
        </w:rPr>
        <w:t xml:space="preserve">I hvilken </w:t>
      </w:r>
      <w:r w:rsidR="00B35C6C">
        <w:rPr>
          <w:sz w:val="24"/>
          <w:szCs w:val="24"/>
        </w:rPr>
        <w:t>forbindelse</w:t>
      </w:r>
      <w:r>
        <w:rPr>
          <w:sz w:val="24"/>
          <w:szCs w:val="24"/>
        </w:rPr>
        <w:t xml:space="preserve"> er </w:t>
      </w:r>
      <w:r w:rsidR="00774248">
        <w:rPr>
          <w:sz w:val="24"/>
          <w:szCs w:val="24"/>
        </w:rPr>
        <w:t xml:space="preserve">battericellerne monteret? </w:t>
      </w:r>
      <w:r>
        <w:rPr>
          <w:sz w:val="24"/>
          <w:szCs w:val="24"/>
        </w:rPr>
        <w:t>Begrund dit svar.</w:t>
      </w:r>
    </w:p>
    <w:p w14:paraId="63E7A9C7" w14:textId="77777777" w:rsidR="0012580F" w:rsidRDefault="0012580F">
      <w:pPr>
        <w:rPr>
          <w:sz w:val="24"/>
          <w:szCs w:val="24"/>
        </w:rPr>
      </w:pPr>
    </w:p>
    <w:p w14:paraId="5FD70A9B" w14:textId="77777777" w:rsidR="0012580F" w:rsidRDefault="0012580F">
      <w:pPr>
        <w:rPr>
          <w:sz w:val="24"/>
          <w:szCs w:val="24"/>
        </w:rPr>
      </w:pPr>
    </w:p>
    <w:p w14:paraId="4E4134BB" w14:textId="77777777" w:rsidR="0012580F" w:rsidRDefault="0012580F">
      <w:pPr>
        <w:rPr>
          <w:sz w:val="24"/>
          <w:szCs w:val="24"/>
        </w:rPr>
      </w:pPr>
    </w:p>
    <w:p w14:paraId="1E4B2FA5" w14:textId="1B3A5425" w:rsidR="0012580F" w:rsidRDefault="0012580F" w:rsidP="0012580F">
      <w:pPr>
        <w:rPr>
          <w:sz w:val="24"/>
          <w:szCs w:val="24"/>
        </w:rPr>
      </w:pPr>
      <w:r w:rsidRPr="0012580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456FA07D" wp14:editId="666CA330">
                <wp:simplePos x="0" y="0"/>
                <wp:positionH relativeFrom="margin">
                  <wp:align>left</wp:align>
                </wp:positionH>
                <wp:positionV relativeFrom="paragraph">
                  <wp:posOffset>288897</wp:posOffset>
                </wp:positionV>
                <wp:extent cx="5716905" cy="1404620"/>
                <wp:effectExtent l="0" t="0" r="17145" b="13970"/>
                <wp:wrapNone/>
                <wp:docPr id="186100275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2D851" w14:textId="77777777" w:rsidR="0012580F" w:rsidRDefault="0012580F" w:rsidP="0012580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6FA07D" id="_x0000_s1058" type="#_x0000_t202" style="position:absolute;margin-left:0;margin-top:22.75pt;width:450.15pt;height:110.6pt;z-index:-25163264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">
                <v:textbox style="mso-fit-shape-to-text:t">
                  <w:txbxContent>
                    <w:p w14:paraId="6172D851" w14:textId="77777777" w:rsidR="0012580F" w:rsidRDefault="0012580F" w:rsidP="0012580F"/>
                  </w:txbxContent>
                </v:textbox>
                <w10:wrap anchorx="margin"/>
              </v:shape>
            </w:pict>
          </mc:Fallback>
        </mc:AlternateContent>
      </w:r>
      <w:r>
        <w:rPr>
          <w:sz w:val="24"/>
          <w:szCs w:val="24"/>
        </w:rPr>
        <w:t xml:space="preserve">I hvilken </w:t>
      </w:r>
      <w:r w:rsidR="00B35C6C">
        <w:rPr>
          <w:sz w:val="24"/>
          <w:szCs w:val="24"/>
        </w:rPr>
        <w:t>forbindelse</w:t>
      </w:r>
      <w:r>
        <w:rPr>
          <w:sz w:val="24"/>
          <w:szCs w:val="24"/>
        </w:rPr>
        <w:t xml:space="preserve"> er batterimodulerne monteret? Begrund dit svar.</w:t>
      </w:r>
    </w:p>
    <w:p w14:paraId="2850ECC1" w14:textId="77777777" w:rsidR="009B4368" w:rsidRDefault="009B4368">
      <w:pPr>
        <w:rPr>
          <w:sz w:val="24"/>
          <w:szCs w:val="24"/>
        </w:rPr>
      </w:pPr>
    </w:p>
    <w:p w14:paraId="2233EF6D" w14:textId="77777777" w:rsidR="009B4368" w:rsidRDefault="009B4368">
      <w:pPr>
        <w:rPr>
          <w:sz w:val="24"/>
          <w:szCs w:val="24"/>
        </w:rPr>
      </w:pPr>
    </w:p>
    <w:p w14:paraId="46E0D9F0" w14:textId="77777777" w:rsidR="009B4368" w:rsidRDefault="009B4368">
      <w:pPr>
        <w:rPr>
          <w:sz w:val="24"/>
          <w:szCs w:val="24"/>
        </w:rPr>
      </w:pPr>
    </w:p>
    <w:p w14:paraId="615CF16B" w14:textId="16EA4F1A" w:rsidR="00BB158B" w:rsidRDefault="00734F72" w:rsidP="00BB158B">
      <w:pPr>
        <w:rPr>
          <w:color w:val="4C94D8" w:themeColor="text2" w:themeTint="80"/>
          <w:sz w:val="40"/>
          <w:szCs w:val="40"/>
        </w:rPr>
      </w:pPr>
      <w:r w:rsidRPr="00044E02">
        <w:rPr>
          <w:sz w:val="24"/>
          <w:szCs w:val="24"/>
        </w:rPr>
        <w:br w:type="page"/>
      </w:r>
      <w:r w:rsidR="00BB158B">
        <w:rPr>
          <w:color w:val="4C94D8" w:themeColor="text2" w:themeTint="80"/>
          <w:sz w:val="40"/>
          <w:szCs w:val="40"/>
        </w:rPr>
        <w:lastRenderedPageBreak/>
        <w:t>Batteri-tavlen</w:t>
      </w:r>
    </w:p>
    <w:p w14:paraId="021CD650" w14:textId="3D5ED666" w:rsidR="00BB158B" w:rsidRPr="00FE2BA9" w:rsidRDefault="00D3601F">
      <w:pPr>
        <w:rPr>
          <w:b/>
          <w:bCs/>
          <w:sz w:val="26"/>
          <w:szCs w:val="26"/>
        </w:rPr>
      </w:pPr>
      <w:r w:rsidRPr="00FE2BA9">
        <w:rPr>
          <w:b/>
          <w:bCs/>
          <w:sz w:val="26"/>
          <w:szCs w:val="26"/>
        </w:rPr>
        <w:t>Nu skal du</w:t>
      </w:r>
      <w:r w:rsidR="00937EC6" w:rsidRPr="00FE2BA9">
        <w:rPr>
          <w:b/>
          <w:bCs/>
          <w:sz w:val="26"/>
          <w:szCs w:val="26"/>
        </w:rPr>
        <w:t xml:space="preserve"> blive klogere på opbygningen af </w:t>
      </w:r>
      <w:r w:rsidRPr="00FE2BA9">
        <w:rPr>
          <w:b/>
          <w:bCs/>
          <w:sz w:val="26"/>
          <w:szCs w:val="26"/>
        </w:rPr>
        <w:t xml:space="preserve">et Elbils batteri, </w:t>
      </w:r>
      <w:r w:rsidR="00D71773" w:rsidRPr="00FE2BA9">
        <w:rPr>
          <w:b/>
          <w:bCs/>
          <w:sz w:val="26"/>
          <w:szCs w:val="26"/>
        </w:rPr>
        <w:t xml:space="preserve">brug </w:t>
      </w:r>
      <w:r w:rsidR="00911ADC" w:rsidRPr="00FE2BA9">
        <w:rPr>
          <w:b/>
          <w:bCs/>
          <w:sz w:val="26"/>
          <w:szCs w:val="26"/>
        </w:rPr>
        <w:t>batteritavlen</w:t>
      </w:r>
      <w:r w:rsidR="00D71773" w:rsidRPr="00FE2BA9">
        <w:rPr>
          <w:b/>
          <w:bCs/>
          <w:sz w:val="26"/>
          <w:szCs w:val="26"/>
        </w:rPr>
        <w:t xml:space="preserve"> til a</w:t>
      </w:r>
      <w:r w:rsidR="00FE2BA9" w:rsidRPr="00FE2BA9">
        <w:rPr>
          <w:b/>
          <w:bCs/>
          <w:sz w:val="26"/>
          <w:szCs w:val="26"/>
        </w:rPr>
        <w:t>t besvare spørgsmålene nedenunder.</w:t>
      </w:r>
    </w:p>
    <w:p w14:paraId="0E71701C" w14:textId="7CAF0A35" w:rsidR="00B73322" w:rsidRDefault="00BB158B">
      <w:pPr>
        <w:rPr>
          <w:sz w:val="24"/>
          <w:szCs w:val="24"/>
        </w:rPr>
      </w:pPr>
      <w:r w:rsidRPr="00BB1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64C7EE2" wp14:editId="5EBE9354">
                <wp:simplePos x="0" y="0"/>
                <wp:positionH relativeFrom="margin">
                  <wp:align>right</wp:align>
                </wp:positionH>
                <wp:positionV relativeFrom="paragraph">
                  <wp:posOffset>402336</wp:posOffset>
                </wp:positionV>
                <wp:extent cx="6093460" cy="899160"/>
                <wp:effectExtent l="0" t="0" r="21590" b="1524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3561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625F8" w14:textId="2BACD874" w:rsidR="00BB158B" w:rsidRDefault="00BB15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7EE2" id="_x0000_s1059" type="#_x0000_t202" style="position:absolute;margin-left:428.6pt;margin-top:31.7pt;width:479.8pt;height:70.8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">
                <v:textbox>
                  <w:txbxContent>
                    <w:p w14:paraId="0F4625F8" w14:textId="2BACD874" w:rsidR="00BB158B" w:rsidRDefault="00BB158B"/>
                  </w:txbxContent>
                </v:textbox>
                <w10:wrap type="square" anchorx="margin"/>
              </v:shape>
            </w:pict>
          </mc:Fallback>
        </mc:AlternateContent>
      </w:r>
      <w:r w:rsidR="003C417A">
        <w:rPr>
          <w:sz w:val="24"/>
          <w:szCs w:val="24"/>
        </w:rPr>
        <w:t>Hvad sker de</w:t>
      </w:r>
      <w:r w:rsidR="00903150">
        <w:rPr>
          <w:sz w:val="24"/>
          <w:szCs w:val="24"/>
        </w:rPr>
        <w:t>r</w:t>
      </w:r>
      <w:r w:rsidR="003C417A">
        <w:rPr>
          <w:sz w:val="24"/>
          <w:szCs w:val="24"/>
        </w:rPr>
        <w:t xml:space="preserve"> når tændingsnøglen drejes på </w:t>
      </w:r>
      <w:proofErr w:type="spellStart"/>
      <w:r w:rsidR="003C417A">
        <w:rPr>
          <w:sz w:val="24"/>
          <w:szCs w:val="24"/>
        </w:rPr>
        <w:t>Off</w:t>
      </w:r>
      <w:proofErr w:type="spellEnd"/>
      <w:r w:rsidR="003C417A">
        <w:rPr>
          <w:sz w:val="24"/>
          <w:szCs w:val="24"/>
        </w:rPr>
        <w:t>?</w:t>
      </w:r>
    </w:p>
    <w:p w14:paraId="61249F54" w14:textId="77777777" w:rsidR="003C417A" w:rsidRPr="003C417A" w:rsidRDefault="003C417A" w:rsidP="003C417A">
      <w:pPr>
        <w:rPr>
          <w:sz w:val="40"/>
          <w:szCs w:val="40"/>
        </w:rPr>
      </w:pPr>
    </w:p>
    <w:p w14:paraId="5C736EA3" w14:textId="2325A31E" w:rsidR="003C417A" w:rsidRPr="00BB158B" w:rsidRDefault="003C417A" w:rsidP="003C417A">
      <w:pPr>
        <w:rPr>
          <w:sz w:val="40"/>
          <w:szCs w:val="40"/>
        </w:rPr>
      </w:pPr>
      <w:r w:rsidRPr="00BB1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6B546C6" wp14:editId="4C89384E">
                <wp:simplePos x="0" y="0"/>
                <wp:positionH relativeFrom="margin">
                  <wp:align>left</wp:align>
                </wp:positionH>
                <wp:positionV relativeFrom="paragraph">
                  <wp:posOffset>362483</wp:posOffset>
                </wp:positionV>
                <wp:extent cx="6093460" cy="899160"/>
                <wp:effectExtent l="0" t="0" r="21590" b="15240"/>
                <wp:wrapSquare wrapText="bothSides"/>
                <wp:docPr id="85685321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346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E04E2" w14:textId="77777777" w:rsidR="003C417A" w:rsidRDefault="003C417A" w:rsidP="003C41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546C6" id="_x0000_s1060" type="#_x0000_t202" style="position:absolute;margin-left:0;margin-top:28.55pt;width:479.8pt;height:70.8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">
                <v:textbox>
                  <w:txbxContent>
                    <w:p w14:paraId="610E04E2" w14:textId="77777777" w:rsidR="003C417A" w:rsidRDefault="003C417A" w:rsidP="003C417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4"/>
          <w:szCs w:val="24"/>
        </w:rPr>
        <w:t>Hvad sker de</w:t>
      </w:r>
      <w:r w:rsidR="00903150">
        <w:rPr>
          <w:sz w:val="24"/>
          <w:szCs w:val="24"/>
        </w:rPr>
        <w:t>r</w:t>
      </w:r>
      <w:r>
        <w:rPr>
          <w:sz w:val="24"/>
          <w:szCs w:val="24"/>
        </w:rPr>
        <w:t xml:space="preserve"> når tændingsnøglen drejes på On?</w:t>
      </w:r>
    </w:p>
    <w:p w14:paraId="2DC7F171" w14:textId="1D27BC2C" w:rsidR="003C417A" w:rsidRPr="003C417A" w:rsidRDefault="003C417A" w:rsidP="003C417A">
      <w:pPr>
        <w:rPr>
          <w:sz w:val="40"/>
          <w:szCs w:val="40"/>
        </w:rPr>
      </w:pPr>
    </w:p>
    <w:p w14:paraId="3DCDC6AF" w14:textId="33E16FF3" w:rsidR="003C417A" w:rsidRPr="009D6A8E" w:rsidRDefault="009D6A8E" w:rsidP="003C417A">
      <w:pPr>
        <w:rPr>
          <w:sz w:val="24"/>
          <w:szCs w:val="24"/>
        </w:rPr>
      </w:pPr>
      <w:r w:rsidRPr="00BB1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A457630" wp14:editId="6A9088CE">
                <wp:simplePos x="0" y="0"/>
                <wp:positionH relativeFrom="margin">
                  <wp:align>left</wp:align>
                </wp:positionH>
                <wp:positionV relativeFrom="paragraph">
                  <wp:posOffset>406375</wp:posOffset>
                </wp:positionV>
                <wp:extent cx="6093460" cy="899160"/>
                <wp:effectExtent l="0" t="0" r="21590" b="15240"/>
                <wp:wrapSquare wrapText="bothSides"/>
                <wp:docPr id="8120624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346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41480" w14:textId="77777777" w:rsidR="009D6A8E" w:rsidRDefault="009D6A8E" w:rsidP="009D6A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57630" id="_x0000_s1061" type="#_x0000_t202" style="position:absolute;margin-left:0;margin-top:32pt;width:479.8pt;height:70.8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">
                <v:textbox>
                  <w:txbxContent>
                    <w:p w14:paraId="2B941480" w14:textId="77777777" w:rsidR="009D6A8E" w:rsidRDefault="009D6A8E" w:rsidP="009D6A8E"/>
                  </w:txbxContent>
                </v:textbox>
                <w10:wrap type="square" anchorx="margin"/>
              </v:shape>
            </w:pict>
          </mc:Fallback>
        </mc:AlternateContent>
      </w:r>
      <w:r w:rsidR="00903150" w:rsidRPr="009D6A8E">
        <w:rPr>
          <w:sz w:val="24"/>
          <w:szCs w:val="24"/>
        </w:rPr>
        <w:t>Hvad sker der når 12v batteri</w:t>
      </w:r>
      <w:r w:rsidRPr="009D6A8E">
        <w:rPr>
          <w:sz w:val="24"/>
          <w:szCs w:val="24"/>
        </w:rPr>
        <w:t>ets minuspol afmonteres?</w:t>
      </w:r>
    </w:p>
    <w:p w14:paraId="6EA8CAA8" w14:textId="0836A841" w:rsidR="003C417A" w:rsidRDefault="003C417A" w:rsidP="003C417A">
      <w:pPr>
        <w:rPr>
          <w:sz w:val="40"/>
          <w:szCs w:val="40"/>
        </w:rPr>
      </w:pPr>
    </w:p>
    <w:p w14:paraId="73DBC6E7" w14:textId="757C6EB5" w:rsidR="003564B9" w:rsidRDefault="00937EC6" w:rsidP="003C417A">
      <w:pPr>
        <w:rPr>
          <w:sz w:val="24"/>
          <w:szCs w:val="24"/>
        </w:rPr>
      </w:pPr>
      <w:r w:rsidRPr="00BB1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AE40EC1" wp14:editId="41B010C9">
                <wp:simplePos x="0" y="0"/>
                <wp:positionH relativeFrom="margin">
                  <wp:align>left</wp:align>
                </wp:positionH>
                <wp:positionV relativeFrom="paragraph">
                  <wp:posOffset>318516</wp:posOffset>
                </wp:positionV>
                <wp:extent cx="6093460" cy="899160"/>
                <wp:effectExtent l="0" t="0" r="21590" b="15240"/>
                <wp:wrapSquare wrapText="bothSides"/>
                <wp:docPr id="95463248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346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CFCA9" w14:textId="77777777" w:rsidR="00937EC6" w:rsidRDefault="00937EC6" w:rsidP="00937E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40EC1" id="_x0000_s1062" type="#_x0000_t202" style="position:absolute;margin-left:0;margin-top:25.1pt;width:479.8pt;height:70.8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">
                <v:textbox>
                  <w:txbxContent>
                    <w:p w14:paraId="123CFCA9" w14:textId="77777777" w:rsidR="00937EC6" w:rsidRDefault="00937EC6" w:rsidP="00937EC6"/>
                  </w:txbxContent>
                </v:textbox>
                <w10:wrap type="square" anchorx="margin"/>
              </v:shape>
            </w:pict>
          </mc:Fallback>
        </mc:AlternateContent>
      </w:r>
      <w:r w:rsidR="003564B9" w:rsidRPr="00937EC6">
        <w:rPr>
          <w:sz w:val="24"/>
          <w:szCs w:val="24"/>
        </w:rPr>
        <w:t xml:space="preserve">Hvad sker der når </w:t>
      </w:r>
      <w:r w:rsidRPr="00937EC6">
        <w:rPr>
          <w:sz w:val="24"/>
          <w:szCs w:val="24"/>
        </w:rPr>
        <w:t>sikkerhedsafbryderen afmonteres</w:t>
      </w:r>
      <w:r>
        <w:rPr>
          <w:sz w:val="24"/>
          <w:szCs w:val="24"/>
        </w:rPr>
        <w:t xml:space="preserve">, tænding på </w:t>
      </w:r>
      <w:proofErr w:type="spellStart"/>
      <w:r>
        <w:rPr>
          <w:sz w:val="24"/>
          <w:szCs w:val="24"/>
        </w:rPr>
        <w:t>Off</w:t>
      </w:r>
      <w:proofErr w:type="spellEnd"/>
      <w:r>
        <w:rPr>
          <w:sz w:val="24"/>
          <w:szCs w:val="24"/>
        </w:rPr>
        <w:t>.</w:t>
      </w:r>
    </w:p>
    <w:p w14:paraId="5DFB7178" w14:textId="03DAA1C3" w:rsidR="00937EC6" w:rsidRPr="00937EC6" w:rsidRDefault="00937EC6" w:rsidP="003C417A">
      <w:pPr>
        <w:rPr>
          <w:sz w:val="24"/>
          <w:szCs w:val="24"/>
        </w:rPr>
      </w:pPr>
    </w:p>
    <w:sectPr w:rsidR="00937EC6" w:rsidRPr="00937EC6" w:rsidSect="00B73322">
      <w:headerReference w:type="default" r:id="rId16"/>
      <w:footerReference w:type="default" r:id="rId17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394B8" w14:textId="77777777" w:rsidR="0083008E" w:rsidRDefault="0083008E" w:rsidP="00B73322">
      <w:pPr>
        <w:spacing w:after="0" w:line="240" w:lineRule="auto"/>
      </w:pPr>
      <w:r>
        <w:separator/>
      </w:r>
    </w:p>
  </w:endnote>
  <w:endnote w:type="continuationSeparator" w:id="0">
    <w:p w14:paraId="42A35E1C" w14:textId="77777777" w:rsidR="0083008E" w:rsidRDefault="0083008E" w:rsidP="00B7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5976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jc w:val="center"/>
      <w:rPr>
        <w:color w:val="000000"/>
        <w:w w:val="200"/>
        <w:sz w:val="10"/>
      </w:rPr>
    </w:pPr>
    <w:r>
      <w:rPr>
        <w:color w:val="000000"/>
        <w:w w:val="200"/>
        <w:sz w:val="10"/>
      </w:rPr>
      <w:t xml:space="preserve">Erhvervs </w:t>
    </w:r>
    <w:r>
      <w:rPr>
        <w:snapToGrid w:val="0"/>
        <w:w w:val="200"/>
        <w:sz w:val="10"/>
      </w:rPr>
      <w:t>•</w:t>
    </w:r>
    <w:r>
      <w:rPr>
        <w:color w:val="000000"/>
        <w:w w:val="200"/>
        <w:sz w:val="10"/>
      </w:rPr>
      <w:t xml:space="preserve"> Uddannelses </w:t>
    </w:r>
    <w:r>
      <w:rPr>
        <w:snapToGrid w:val="0"/>
        <w:w w:val="200"/>
        <w:sz w:val="10"/>
      </w:rPr>
      <w:t>•</w:t>
    </w:r>
    <w:r>
      <w:rPr>
        <w:color w:val="000000"/>
        <w:w w:val="200"/>
        <w:sz w:val="10"/>
      </w:rPr>
      <w:t xml:space="preserve"> Center </w:t>
    </w:r>
    <w:r>
      <w:rPr>
        <w:snapToGrid w:val="0"/>
        <w:w w:val="200"/>
        <w:sz w:val="10"/>
      </w:rPr>
      <w:t>•</w:t>
    </w:r>
    <w:r>
      <w:rPr>
        <w:color w:val="000000"/>
        <w:w w:val="200"/>
        <w:sz w:val="10"/>
      </w:rPr>
      <w:t xml:space="preserve"> Syd</w:t>
    </w:r>
  </w:p>
  <w:p w14:paraId="79A7DB9B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jc w:val="center"/>
      <w:rPr>
        <w:color w:val="000000"/>
        <w:w w:val="200"/>
        <w:sz w:val="10"/>
      </w:rPr>
    </w:pPr>
    <w:r>
      <w:rPr>
        <w:noProof/>
        <w:color w:val="000000"/>
        <w:w w:val="200"/>
        <w:sz w:val="1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A967EB" wp14:editId="0604709A">
              <wp:simplePos x="0" y="0"/>
              <wp:positionH relativeFrom="column">
                <wp:posOffset>11430</wp:posOffset>
              </wp:positionH>
              <wp:positionV relativeFrom="paragraph">
                <wp:posOffset>27305</wp:posOffset>
              </wp:positionV>
              <wp:extent cx="6126480" cy="0"/>
              <wp:effectExtent l="0" t="0" r="0" b="0"/>
              <wp:wrapNone/>
              <wp:docPr id="179037100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CC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C8B55A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2.15pt" to="483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" o:allowincell="f" strokecolor="#0cf"/>
          </w:pict>
        </mc:Fallback>
      </mc:AlternateContent>
    </w:r>
  </w:p>
  <w:p w14:paraId="37A0BE0C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ind w:left="-851" w:right="-851"/>
      <w:jc w:val="center"/>
      <w:rPr>
        <w:color w:val="000000"/>
        <w:w w:val="197"/>
        <w:sz w:val="10"/>
      </w:rPr>
    </w:pPr>
    <w:r w:rsidRPr="0059595D">
      <w:rPr>
        <w:color w:val="000000"/>
        <w:w w:val="197"/>
        <w:sz w:val="10"/>
      </w:rPr>
      <w:t xml:space="preserve">Hilmar Finsens Gade 18 </w:t>
    </w:r>
    <w:r w:rsidRPr="0059595D">
      <w:rPr>
        <w:snapToGrid w:val="0"/>
        <w:w w:val="197"/>
        <w:sz w:val="10"/>
      </w:rPr>
      <w:t>•</w:t>
    </w:r>
    <w:r w:rsidRPr="0059595D">
      <w:rPr>
        <w:color w:val="000000"/>
        <w:w w:val="197"/>
        <w:sz w:val="10"/>
      </w:rPr>
      <w:t xml:space="preserve"> DK-6400 Sønderborg </w:t>
    </w:r>
    <w:r w:rsidRPr="0059595D">
      <w:rPr>
        <w:snapToGrid w:val="0"/>
        <w:w w:val="197"/>
        <w:sz w:val="10"/>
      </w:rPr>
      <w:t>•</w:t>
    </w:r>
    <w:r w:rsidRPr="0059595D">
      <w:rPr>
        <w:color w:val="000000"/>
        <w:w w:val="197"/>
        <w:sz w:val="10"/>
      </w:rPr>
      <w:t xml:space="preserve"> </w:t>
    </w:r>
    <w:r>
      <w:rPr>
        <w:color w:val="000000"/>
        <w:w w:val="197"/>
        <w:sz w:val="10"/>
      </w:rPr>
      <w:t>www.eucsyd.dk</w:t>
    </w:r>
  </w:p>
  <w:p w14:paraId="2CA7AC33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ind w:left="-851" w:right="-851"/>
      <w:jc w:val="center"/>
      <w:rPr>
        <w:color w:val="000000"/>
        <w:w w:val="197"/>
        <w:sz w:val="10"/>
      </w:rPr>
    </w:pPr>
    <w:r w:rsidRPr="00671CDD">
      <w:rPr>
        <w:color w:val="000000"/>
        <w:w w:val="197"/>
        <w:sz w:val="10"/>
        <w:lang w:val="en-US"/>
      </w:rPr>
      <w:t xml:space="preserve">E-mail: </w:t>
    </w:r>
    <w:hyperlink r:id="rId1" w:history="1">
      <w:r w:rsidRPr="00671CDD">
        <w:rPr>
          <w:rStyle w:val="Hyperlink"/>
          <w:color w:val="000000"/>
          <w:w w:val="197"/>
          <w:sz w:val="10"/>
          <w:lang w:val="en-US"/>
        </w:rPr>
        <w:t>eucsyd@eucsyd.dk</w:t>
      </w:r>
    </w:hyperlink>
    <w:r w:rsidRPr="00671CDD">
      <w:rPr>
        <w:color w:val="000000"/>
        <w:w w:val="197"/>
        <w:sz w:val="10"/>
        <w:lang w:val="en-US"/>
      </w:rPr>
      <w:t xml:space="preserve"> </w:t>
    </w:r>
    <w:r w:rsidRPr="00671CDD">
      <w:rPr>
        <w:snapToGrid w:val="0"/>
        <w:w w:val="197"/>
        <w:sz w:val="10"/>
        <w:lang w:val="en-US"/>
      </w:rPr>
      <w:t>•</w:t>
    </w:r>
    <w:r>
      <w:rPr>
        <w:color w:val="000000"/>
        <w:w w:val="197"/>
        <w:sz w:val="10"/>
        <w:lang w:val="en-US"/>
      </w:rPr>
      <w:t xml:space="preserve"> </w:t>
    </w:r>
    <w:proofErr w:type="spellStart"/>
    <w:r w:rsidRPr="00671CDD">
      <w:rPr>
        <w:color w:val="000000"/>
        <w:w w:val="197"/>
        <w:sz w:val="10"/>
        <w:lang w:val="en-US"/>
      </w:rPr>
      <w:t>Tlf</w:t>
    </w:r>
    <w:proofErr w:type="spellEnd"/>
    <w:r w:rsidRPr="00671CDD">
      <w:rPr>
        <w:color w:val="000000"/>
        <w:w w:val="197"/>
        <w:sz w:val="10"/>
        <w:lang w:val="en-US"/>
      </w:rPr>
      <w:t xml:space="preserve">. </w:t>
    </w:r>
    <w:r w:rsidRPr="0059595D">
      <w:rPr>
        <w:color w:val="000000"/>
        <w:w w:val="197"/>
        <w:sz w:val="10"/>
      </w:rPr>
      <w:t xml:space="preserve">+45 7412 4242 </w:t>
    </w:r>
  </w:p>
  <w:p w14:paraId="3785F233" w14:textId="77777777" w:rsidR="00B73322" w:rsidRPr="00671CDD" w:rsidRDefault="00B73322" w:rsidP="00B73322">
    <w:pPr>
      <w:pStyle w:val="Sidefod"/>
      <w:tabs>
        <w:tab w:val="clear" w:pos="9638"/>
        <w:tab w:val="right" w:pos="9781"/>
      </w:tabs>
      <w:spacing w:line="100" w:lineRule="exact"/>
      <w:ind w:left="-851" w:right="-851"/>
      <w:jc w:val="center"/>
      <w:rPr>
        <w:color w:val="000000"/>
        <w:w w:val="197"/>
        <w:sz w:val="10"/>
        <w:lang w:val="en-US"/>
      </w:rPr>
    </w:pPr>
    <w:r>
      <w:rPr>
        <w:color w:val="000000"/>
        <w:w w:val="197"/>
        <w:sz w:val="10"/>
      </w:rPr>
      <w:t>EAN-nr. 5798000557048</w:t>
    </w:r>
  </w:p>
  <w:p w14:paraId="16AF70F3" w14:textId="77777777" w:rsidR="00B73322" w:rsidRPr="00B73322" w:rsidRDefault="00B73322" w:rsidP="00B7332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E58C" w14:textId="77777777" w:rsidR="0083008E" w:rsidRDefault="0083008E" w:rsidP="00B73322">
      <w:pPr>
        <w:spacing w:after="0" w:line="240" w:lineRule="auto"/>
      </w:pPr>
      <w:r>
        <w:separator/>
      </w:r>
    </w:p>
  </w:footnote>
  <w:footnote w:type="continuationSeparator" w:id="0">
    <w:p w14:paraId="171FCBE7" w14:textId="77777777" w:rsidR="0083008E" w:rsidRDefault="0083008E" w:rsidP="00B73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C822" w14:textId="6036F10C" w:rsidR="00B73322" w:rsidRDefault="00F848CD" w:rsidP="00B73322">
    <w:pPr>
      <w:pStyle w:val="Sidehoved"/>
      <w:jc w:val="center"/>
    </w:pPr>
    <w:r>
      <w:rPr>
        <w:noProof/>
      </w:rPr>
      <w:drawing>
        <wp:inline distT="0" distB="0" distL="0" distR="0" wp14:anchorId="36CA5032" wp14:editId="13D4D1B5">
          <wp:extent cx="2285069" cy="731892"/>
          <wp:effectExtent l="0" t="0" r="1270" b="0"/>
          <wp:docPr id="1314084227" name="Billed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084227" name="Billede 1314084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901" cy="738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B73322">
      <w:rPr>
        <w:noProof/>
      </w:rPr>
      <w:drawing>
        <wp:inline distT="0" distB="0" distL="0" distR="0" wp14:anchorId="5C65B996" wp14:editId="458D8549">
          <wp:extent cx="904875" cy="752475"/>
          <wp:effectExtent l="0" t="0" r="9525" b="9525"/>
          <wp:docPr id="6" name="Billede 6" descr="eucf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cf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3322">
      <w:t xml:space="preserve"> </w:t>
    </w:r>
  </w:p>
  <w:p w14:paraId="227C1157" w14:textId="77777777" w:rsidR="00B73322" w:rsidRDefault="00B7332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669D"/>
    <w:multiLevelType w:val="hybridMultilevel"/>
    <w:tmpl w:val="9F5657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432F1"/>
    <w:multiLevelType w:val="hybridMultilevel"/>
    <w:tmpl w:val="EB34D834"/>
    <w:lvl w:ilvl="0" w:tplc="2A4276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3420F"/>
    <w:multiLevelType w:val="hybridMultilevel"/>
    <w:tmpl w:val="57EED4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B13CD"/>
    <w:multiLevelType w:val="hybridMultilevel"/>
    <w:tmpl w:val="687608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4543E"/>
    <w:multiLevelType w:val="hybridMultilevel"/>
    <w:tmpl w:val="9260DA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66409"/>
    <w:multiLevelType w:val="hybridMultilevel"/>
    <w:tmpl w:val="3574F1D6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566373">
    <w:abstractNumId w:val="0"/>
  </w:num>
  <w:num w:numId="2" w16cid:durableId="646594127">
    <w:abstractNumId w:val="1"/>
  </w:num>
  <w:num w:numId="3" w16cid:durableId="515734313">
    <w:abstractNumId w:val="2"/>
  </w:num>
  <w:num w:numId="4" w16cid:durableId="867567556">
    <w:abstractNumId w:val="5"/>
  </w:num>
  <w:num w:numId="5" w16cid:durableId="125008291">
    <w:abstractNumId w:val="3"/>
  </w:num>
  <w:num w:numId="6" w16cid:durableId="13975143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22"/>
    <w:rsid w:val="000338C0"/>
    <w:rsid w:val="00044E02"/>
    <w:rsid w:val="000515F7"/>
    <w:rsid w:val="00060E22"/>
    <w:rsid w:val="000760FB"/>
    <w:rsid w:val="001120F9"/>
    <w:rsid w:val="0012580F"/>
    <w:rsid w:val="0016012B"/>
    <w:rsid w:val="001642F2"/>
    <w:rsid w:val="00201C2F"/>
    <w:rsid w:val="00246798"/>
    <w:rsid w:val="00250F45"/>
    <w:rsid w:val="002863DB"/>
    <w:rsid w:val="00316659"/>
    <w:rsid w:val="003425E3"/>
    <w:rsid w:val="003564B9"/>
    <w:rsid w:val="00356FE2"/>
    <w:rsid w:val="00376C44"/>
    <w:rsid w:val="003A093F"/>
    <w:rsid w:val="003C417A"/>
    <w:rsid w:val="003C5C79"/>
    <w:rsid w:val="00417EE2"/>
    <w:rsid w:val="004C658B"/>
    <w:rsid w:val="004F7C17"/>
    <w:rsid w:val="005E30DF"/>
    <w:rsid w:val="0060477D"/>
    <w:rsid w:val="0061197E"/>
    <w:rsid w:val="00671F35"/>
    <w:rsid w:val="0072421F"/>
    <w:rsid w:val="00734F72"/>
    <w:rsid w:val="0074145E"/>
    <w:rsid w:val="00774248"/>
    <w:rsid w:val="007D02A2"/>
    <w:rsid w:val="007F4FDB"/>
    <w:rsid w:val="0083008E"/>
    <w:rsid w:val="00836DB1"/>
    <w:rsid w:val="008E27DC"/>
    <w:rsid w:val="00903150"/>
    <w:rsid w:val="00910DC1"/>
    <w:rsid w:val="00911ADC"/>
    <w:rsid w:val="00937EC6"/>
    <w:rsid w:val="00953AFD"/>
    <w:rsid w:val="009B4368"/>
    <w:rsid w:val="009D6A8E"/>
    <w:rsid w:val="00A20198"/>
    <w:rsid w:val="00A33B31"/>
    <w:rsid w:val="00A4567E"/>
    <w:rsid w:val="00B05E0B"/>
    <w:rsid w:val="00B35C6C"/>
    <w:rsid w:val="00B73322"/>
    <w:rsid w:val="00BA07E3"/>
    <w:rsid w:val="00BB158B"/>
    <w:rsid w:val="00C16BE0"/>
    <w:rsid w:val="00C2184C"/>
    <w:rsid w:val="00C26E67"/>
    <w:rsid w:val="00C27F76"/>
    <w:rsid w:val="00D3601F"/>
    <w:rsid w:val="00D54B41"/>
    <w:rsid w:val="00D55FA1"/>
    <w:rsid w:val="00D60687"/>
    <w:rsid w:val="00D619AC"/>
    <w:rsid w:val="00D71773"/>
    <w:rsid w:val="00D96901"/>
    <w:rsid w:val="00D9777F"/>
    <w:rsid w:val="00DE3DED"/>
    <w:rsid w:val="00E11AD0"/>
    <w:rsid w:val="00E45521"/>
    <w:rsid w:val="00E6414E"/>
    <w:rsid w:val="00ED73E4"/>
    <w:rsid w:val="00F848CD"/>
    <w:rsid w:val="00FD23EA"/>
    <w:rsid w:val="00FE2BA9"/>
    <w:rsid w:val="00FE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71422"/>
  <w15:chartTrackingRefBased/>
  <w15:docId w15:val="{6AA9FBC7-8484-4E38-A04A-BD36F24E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73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73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3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3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3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3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3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3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3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73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73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73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7332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7332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7332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7332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7332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733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73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73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73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73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73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7332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7332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7332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73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7332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73322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link w:val="IngenafstandTegn"/>
    <w:uiPriority w:val="1"/>
    <w:qFormat/>
    <w:rsid w:val="00B73322"/>
    <w:pPr>
      <w:spacing w:after="0" w:line="240" w:lineRule="auto"/>
    </w:pPr>
    <w:rPr>
      <w:rFonts w:eastAsiaTheme="minorEastAsia"/>
      <w:kern w:val="0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B73322"/>
    <w:rPr>
      <w:rFonts w:eastAsiaTheme="minorEastAsia"/>
      <w:kern w:val="0"/>
      <w:lang w:eastAsia="da-DK"/>
      <w14:ligatures w14:val="none"/>
    </w:rPr>
  </w:style>
  <w:style w:type="paragraph" w:styleId="Sidehoved">
    <w:name w:val="header"/>
    <w:basedOn w:val="Normal"/>
    <w:link w:val="SidehovedTegn"/>
    <w:unhideWhenUsed/>
    <w:rsid w:val="00B7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B73322"/>
  </w:style>
  <w:style w:type="paragraph" w:styleId="Sidefod">
    <w:name w:val="footer"/>
    <w:basedOn w:val="Normal"/>
    <w:link w:val="SidefodTegn"/>
    <w:unhideWhenUsed/>
    <w:rsid w:val="00B7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73322"/>
  </w:style>
  <w:style w:type="character" w:styleId="Hyperlink">
    <w:name w:val="Hyperlink"/>
    <w:basedOn w:val="Standardskrifttypeiafsnit"/>
    <w:rsid w:val="00B73322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60477D"/>
    <w:rPr>
      <w:b/>
      <w:bCs/>
    </w:rPr>
  </w:style>
  <w:style w:type="table" w:styleId="Tabel-Gitter">
    <w:name w:val="Table Grid"/>
    <w:basedOn w:val="Tabel-Normal"/>
    <w:uiPriority w:val="39"/>
    <w:rsid w:val="00D9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jpg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ucsyd@eucsyd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Euc syd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22AE71-15F7-41B5-8A09-E7E57EB2E319}"/>
</file>

<file path=customXml/itemProps3.xml><?xml version="1.0" encoding="utf-8"?>
<ds:datastoreItem xmlns:ds="http://schemas.openxmlformats.org/officeDocument/2006/customXml" ds:itemID="{152F1D91-85BE-4F32-9755-60A5371525D3}"/>
</file>

<file path=customXml/itemProps4.xml><?xml version="1.0" encoding="utf-8"?>
<ds:datastoreItem xmlns:ds="http://schemas.openxmlformats.org/officeDocument/2006/customXml" ds:itemID="{80ED757F-34C8-45F2-BA60-6800AD8931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276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/ Hybride biler</dc:title>
  <dc:subject>GF</dc:subject>
  <dc:creator>Kenneth Andersen</dc:creator>
  <cp:keywords/>
  <dc:description/>
  <cp:lastModifiedBy>Kenneth Andersen</cp:lastModifiedBy>
  <cp:revision>50</cp:revision>
  <dcterms:created xsi:type="dcterms:W3CDTF">2026-01-23T10:11:00Z</dcterms:created>
  <dcterms:modified xsi:type="dcterms:W3CDTF">2026-04-20T12:30:00Z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